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B1" w:rsidRDefault="00F418B1" w:rsidP="004030A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лин-проекта</w:t>
      </w:r>
    </w:p>
    <w:p w:rsidR="00F418B1" w:rsidRDefault="00F418B1" w:rsidP="00F418B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казенное общеобразовательное учреждение «Начальная школа – детский сад № 33 г. Юрги»</w:t>
      </w:r>
    </w:p>
    <w:p w:rsidR="00F418B1" w:rsidRPr="00047E40" w:rsidRDefault="00F418B1" w:rsidP="00F418B1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наименование учреждения</w:t>
      </w:r>
    </w:p>
    <w:p w:rsidR="00F418B1" w:rsidRPr="00834057" w:rsidRDefault="00FB47B0" w:rsidP="00F418B1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834057">
        <w:rPr>
          <w:rFonts w:ascii="Times New Roman" w:hAnsi="Times New Roman" w:cs="Times New Roman"/>
          <w:i/>
          <w:sz w:val="24"/>
        </w:rPr>
        <w:t>«</w:t>
      </w:r>
      <w:r w:rsidR="00006E2C" w:rsidRPr="00834057">
        <w:rPr>
          <w:rFonts w:ascii="Times New Roman" w:hAnsi="Times New Roman" w:cs="Times New Roman"/>
          <w:i/>
          <w:sz w:val="24"/>
        </w:rPr>
        <w:t>Оптимизация процесса предоставления массажа для детей с ОВЗ</w:t>
      </w:r>
      <w:r w:rsidR="00F418B1" w:rsidRPr="00834057">
        <w:rPr>
          <w:rFonts w:ascii="Times New Roman" w:hAnsi="Times New Roman" w:cs="Times New Roman"/>
          <w:i/>
          <w:sz w:val="24"/>
        </w:rPr>
        <w:t>»</w:t>
      </w:r>
    </w:p>
    <w:p w:rsidR="00F418B1" w:rsidRDefault="00F418B1" w:rsidP="00F418B1">
      <w:pPr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название лин-проекта</w:t>
      </w:r>
    </w:p>
    <w:p w:rsidR="00F418B1" w:rsidRPr="00047E40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Утверждаю</w:t>
      </w:r>
    </w:p>
    <w:p w:rsidR="00F418B1" w:rsidRPr="00834057" w:rsidRDefault="00F418B1" w:rsidP="00F418B1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Алмаева Е.В. , директор МКОУ «Начальная школа – детский сад № 33 г. Юрги»</w:t>
      </w:r>
      <w:r w:rsidR="00A7627D">
        <w:rPr>
          <w:rFonts w:ascii="Times New Roman" w:hAnsi="Times New Roman" w:cs="Times New Roman"/>
          <w:sz w:val="24"/>
        </w:rPr>
        <w:t xml:space="preserve">________________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797"/>
        <w:gridCol w:w="7655"/>
      </w:tblGrid>
      <w:tr w:rsidR="00113792" w:rsidRPr="00113792" w:rsidTr="00A7627D">
        <w:tc>
          <w:tcPr>
            <w:tcW w:w="7797" w:type="dxa"/>
          </w:tcPr>
          <w:p w:rsidR="00F418B1" w:rsidRPr="00113792" w:rsidRDefault="00F418B1" w:rsidP="003C2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b/>
                <w:sz w:val="24"/>
                <w:szCs w:val="24"/>
              </w:rPr>
              <w:t>Блок 1.  Вовлеченные лица в рамки лин-проекта</w:t>
            </w:r>
          </w:p>
          <w:p w:rsidR="00F418B1" w:rsidRPr="00113792" w:rsidRDefault="00F418B1" w:rsidP="00D9207F">
            <w:pPr>
              <w:tabs>
                <w:tab w:val="right" w:pos="72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Общие данные: </w:t>
            </w:r>
          </w:p>
          <w:p w:rsidR="00F418B1" w:rsidRPr="00113792" w:rsidRDefault="00F418B1" w:rsidP="003C2B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Заказчик</w:t>
            </w: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:  Е.В. Алмаева, директор МКОУ «Начальная школ</w:t>
            </w:r>
            <w:proofErr w:type="gramStart"/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33 г. Юрги»</w:t>
            </w:r>
          </w:p>
          <w:p w:rsidR="00C44E2B" w:rsidRPr="00113792" w:rsidRDefault="00F418B1" w:rsidP="003C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Процесс</w:t>
            </w: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3792" w:rsidRPr="0011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массажа для детей с ОВЗ</w:t>
            </w:r>
          </w:p>
          <w:p w:rsidR="00F418B1" w:rsidRPr="00113792" w:rsidRDefault="00F418B1" w:rsidP="003C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Границы процесса: </w:t>
            </w:r>
            <w:r w:rsidR="00113792" w:rsidRPr="001137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сбора направлений на массаж до предоставления услуг массажа</w:t>
            </w:r>
            <w:r w:rsidR="0019257E" w:rsidRPr="0011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8B1" w:rsidRPr="00113792" w:rsidRDefault="00F418B1" w:rsidP="003C2B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Руководитель проекта:</w:t>
            </w:r>
            <w:r w:rsidR="00C14FF7" w:rsidRPr="00113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14FF7" w:rsidRPr="00113792">
              <w:rPr>
                <w:rFonts w:ascii="Times New Roman" w:hAnsi="Times New Roman" w:cs="Times New Roman"/>
                <w:sz w:val="24"/>
                <w:szCs w:val="24"/>
              </w:rPr>
              <w:t>Погосян Г.Г</w:t>
            </w:r>
            <w:r w:rsidR="00D9207F" w:rsidRPr="00113792">
              <w:rPr>
                <w:rFonts w:ascii="Times New Roman" w:hAnsi="Times New Roman" w:cs="Times New Roman"/>
                <w:sz w:val="24"/>
                <w:szCs w:val="24"/>
              </w:rPr>
              <w:t>., медицинская сестра</w:t>
            </w: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МКОУ «Начальная школа</w:t>
            </w:r>
            <w:r w:rsidR="006A51F3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- детский сад № 33 г. Юрги»</w:t>
            </w:r>
          </w:p>
          <w:p w:rsidR="00F418B1" w:rsidRPr="00113792" w:rsidRDefault="00F418B1" w:rsidP="00195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Команда проекта:</w:t>
            </w:r>
            <w:r w:rsidR="00D9207F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207F" w:rsidRPr="00113792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="00D9207F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D3351E" w:rsidRPr="00113792">
              <w:rPr>
                <w:rFonts w:ascii="Times New Roman" w:hAnsi="Times New Roman" w:cs="Times New Roman"/>
                <w:sz w:val="24"/>
                <w:szCs w:val="24"/>
              </w:rPr>
              <w:t>В., медсестра</w:t>
            </w:r>
            <w:r w:rsidR="00D9207F" w:rsidRPr="00113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257E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361" w:rsidRPr="00113792">
              <w:rPr>
                <w:rFonts w:ascii="Times New Roman" w:hAnsi="Times New Roman" w:cs="Times New Roman"/>
                <w:sz w:val="24"/>
                <w:szCs w:val="24"/>
              </w:rPr>
              <w:t>Иванова К.В.,</w:t>
            </w:r>
            <w:r w:rsidR="00D9207F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воспитатель, </w:t>
            </w:r>
            <w:r w:rsidR="0019257E" w:rsidRPr="00113792">
              <w:rPr>
                <w:rFonts w:ascii="Times New Roman" w:hAnsi="Times New Roman" w:cs="Times New Roman"/>
                <w:sz w:val="24"/>
                <w:szCs w:val="24"/>
              </w:rPr>
              <w:t>Кондратьева Н.Ю., учитель начальных классов.</w:t>
            </w:r>
          </w:p>
        </w:tc>
        <w:tc>
          <w:tcPr>
            <w:tcW w:w="7655" w:type="dxa"/>
          </w:tcPr>
          <w:p w:rsidR="00F418B1" w:rsidRPr="00113792" w:rsidRDefault="00F418B1" w:rsidP="00A762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b/>
                <w:sz w:val="24"/>
                <w:szCs w:val="24"/>
              </w:rPr>
              <w:t>Блок 2. Обоснование выбора</w:t>
            </w:r>
          </w:p>
          <w:p w:rsidR="00D04C60" w:rsidRPr="00113792" w:rsidRDefault="00D04C60" w:rsidP="00D45B8D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Большие ожидания, связанные с длительным сбором направлений на массаж из поликлиники</w:t>
            </w:r>
            <w:r w:rsidR="00D45B8D" w:rsidRPr="00113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5B8D" w:rsidRPr="00113792" w:rsidRDefault="00D45B8D" w:rsidP="00D45B8D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Отсутствие алгоритма сбора информации и единого ресурса для ее сбора;</w:t>
            </w:r>
          </w:p>
          <w:p w:rsidR="002E6D24" w:rsidRPr="00113792" w:rsidRDefault="002E6D24" w:rsidP="00D45B8D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Затраты времени на перемещение медицинской сестры по массажу по сбору напр</w:t>
            </w:r>
            <w:r w:rsidR="00834057" w:rsidRPr="001137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влений на массаж;</w:t>
            </w:r>
          </w:p>
          <w:p w:rsidR="00834057" w:rsidRPr="00113792" w:rsidRDefault="00834057" w:rsidP="00D45B8D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Затраты с оповещением на проведение массажа;</w:t>
            </w:r>
          </w:p>
          <w:p w:rsidR="00714476" w:rsidRPr="00113792" w:rsidRDefault="00CA2D64" w:rsidP="00714476">
            <w:pPr>
              <w:pStyle w:val="a4"/>
              <w:numPr>
                <w:ilvl w:val="0"/>
                <w:numId w:val="1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Неэффективно</w:t>
            </w:r>
            <w:r w:rsidR="00D152D8" w:rsidRPr="00113792">
              <w:rPr>
                <w:rFonts w:ascii="Times New Roman" w:hAnsi="Times New Roman" w:cs="Times New Roman"/>
                <w:sz w:val="24"/>
                <w:szCs w:val="24"/>
              </w:rPr>
              <w:t>е распределение врем</w:t>
            </w:r>
            <w:r w:rsidR="00714476" w:rsidRPr="0011379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D152D8" w:rsidRPr="001137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0590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D04C60" w:rsidRPr="00113792">
              <w:rPr>
                <w:rFonts w:ascii="Times New Roman" w:hAnsi="Times New Roman" w:cs="Times New Roman"/>
                <w:sz w:val="24"/>
                <w:szCs w:val="24"/>
              </w:rPr>
              <w:t>медсестры по массажу</w:t>
            </w:r>
            <w:r w:rsidR="00D45B8D" w:rsidRPr="0011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792" w:rsidRPr="00113792" w:rsidTr="00A7627D">
        <w:trPr>
          <w:trHeight w:val="276"/>
        </w:trPr>
        <w:tc>
          <w:tcPr>
            <w:tcW w:w="7797" w:type="dxa"/>
          </w:tcPr>
          <w:p w:rsidR="00F418B1" w:rsidRPr="00113792" w:rsidRDefault="00F418B1" w:rsidP="003C2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b/>
                <w:sz w:val="24"/>
                <w:szCs w:val="24"/>
              </w:rPr>
              <w:t>Блок3 Цели и эффекты: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1559"/>
              <w:gridCol w:w="1736"/>
            </w:tblGrid>
            <w:tr w:rsidR="00113792" w:rsidRPr="00113792" w:rsidTr="00A7627D">
              <w:tc>
                <w:tcPr>
                  <w:tcW w:w="4248" w:type="dxa"/>
                </w:tcPr>
                <w:p w:rsidR="00F418B1" w:rsidRPr="00113792" w:rsidRDefault="00F418B1" w:rsidP="003C2B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37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цели, единицы измерения</w:t>
                  </w:r>
                </w:p>
              </w:tc>
              <w:tc>
                <w:tcPr>
                  <w:tcW w:w="1559" w:type="dxa"/>
                </w:tcPr>
                <w:p w:rsidR="00F418B1" w:rsidRPr="00113792" w:rsidRDefault="00F418B1" w:rsidP="003C2B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37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Текущий показатель</w:t>
                  </w:r>
                </w:p>
              </w:tc>
              <w:tc>
                <w:tcPr>
                  <w:tcW w:w="1736" w:type="dxa"/>
                </w:tcPr>
                <w:p w:rsidR="00F418B1" w:rsidRPr="00113792" w:rsidRDefault="00F418B1" w:rsidP="003C2B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37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Целевой показатель</w:t>
                  </w:r>
                </w:p>
              </w:tc>
            </w:tr>
            <w:tr w:rsidR="00113792" w:rsidRPr="00113792" w:rsidTr="00A7627D">
              <w:tc>
                <w:tcPr>
                  <w:tcW w:w="4248" w:type="dxa"/>
                </w:tcPr>
                <w:p w:rsidR="00F418B1" w:rsidRPr="00113792" w:rsidRDefault="00D152D8" w:rsidP="00D45B8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Сокращение времени </w:t>
                  </w:r>
                  <w:r w:rsidR="00D45B8D" w:rsidRPr="00113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ожидание информации от сотрудников поликлиники на предоставление массажа</w:t>
                  </w:r>
                </w:p>
              </w:tc>
              <w:tc>
                <w:tcPr>
                  <w:tcW w:w="1559" w:type="dxa"/>
                </w:tcPr>
                <w:p w:rsidR="00F418B1" w:rsidRPr="00113792" w:rsidRDefault="00D67121" w:rsidP="003C2B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дня</w:t>
                  </w:r>
                </w:p>
              </w:tc>
              <w:tc>
                <w:tcPr>
                  <w:tcW w:w="1736" w:type="dxa"/>
                </w:tcPr>
                <w:p w:rsidR="00F418B1" w:rsidRPr="00113792" w:rsidRDefault="00D67121" w:rsidP="003C2B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день</w:t>
                  </w:r>
                </w:p>
              </w:tc>
            </w:tr>
            <w:tr w:rsidR="00113792" w:rsidRPr="00113792" w:rsidTr="00A7627D">
              <w:tc>
                <w:tcPr>
                  <w:tcW w:w="4248" w:type="dxa"/>
                </w:tcPr>
                <w:p w:rsidR="002E6D24" w:rsidRPr="00113792" w:rsidRDefault="00113792" w:rsidP="002E6D2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792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Сокращение времени на ожидание информации о детях с ОВЗ, которым был предоставлен массаж</w:t>
                  </w:r>
                </w:p>
              </w:tc>
              <w:tc>
                <w:tcPr>
                  <w:tcW w:w="1559" w:type="dxa"/>
                </w:tcPr>
                <w:p w:rsidR="002E6D24" w:rsidRPr="00113792" w:rsidRDefault="00D67121" w:rsidP="003C2B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 мин</w:t>
                  </w:r>
                </w:p>
              </w:tc>
              <w:tc>
                <w:tcPr>
                  <w:tcW w:w="1736" w:type="dxa"/>
                </w:tcPr>
                <w:p w:rsidR="002E6D24" w:rsidRPr="00113792" w:rsidRDefault="00D67121" w:rsidP="003C2B5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  <w:r w:rsidR="00C6668A" w:rsidRPr="00113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13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</w:t>
                  </w:r>
                </w:p>
              </w:tc>
            </w:tr>
          </w:tbl>
          <w:p w:rsidR="00F418B1" w:rsidRPr="00113792" w:rsidRDefault="00F418B1" w:rsidP="003C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Эффекты:  </w:t>
            </w:r>
          </w:p>
          <w:p w:rsidR="00F418B1" w:rsidRPr="00113792" w:rsidRDefault="00F418B1" w:rsidP="003C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1. Ра</w:t>
            </w:r>
            <w:r w:rsidR="001664D2" w:rsidRPr="00113792">
              <w:rPr>
                <w:rFonts w:ascii="Times New Roman" w:hAnsi="Times New Roman" w:cs="Times New Roman"/>
                <w:sz w:val="24"/>
                <w:szCs w:val="24"/>
              </w:rPr>
              <w:t>вномерное распределение рабоч</w:t>
            </w:r>
            <w:r w:rsidR="00D152D8" w:rsidRPr="00113792">
              <w:rPr>
                <w:rFonts w:ascii="Times New Roman" w:hAnsi="Times New Roman" w:cs="Times New Roman"/>
                <w:sz w:val="24"/>
                <w:szCs w:val="24"/>
              </w:rPr>
              <w:t>его времени медицинской сестры</w:t>
            </w:r>
            <w:r w:rsidR="00834057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по массажу</w:t>
            </w:r>
            <w:r w:rsidR="00FA5C23" w:rsidRPr="001137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3792" w:rsidRPr="00113792" w:rsidRDefault="00F418B1" w:rsidP="00113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2. Пов</w:t>
            </w:r>
            <w:r w:rsidR="00CA2D64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ышение </w:t>
            </w:r>
            <w:r w:rsidR="00FA5C23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="00D624C3" w:rsidRPr="00113792">
              <w:rPr>
                <w:rFonts w:ascii="Times New Roman" w:hAnsi="Times New Roman" w:cs="Times New Roman"/>
                <w:sz w:val="24"/>
                <w:szCs w:val="24"/>
              </w:rPr>
              <w:t>и результативности</w:t>
            </w:r>
            <w:r w:rsidR="00FA5C23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100590" w:rsidRPr="00113792">
              <w:rPr>
                <w:rFonts w:ascii="Times New Roman" w:hAnsi="Times New Roman" w:cs="Times New Roman"/>
                <w:sz w:val="24"/>
                <w:szCs w:val="24"/>
              </w:rPr>
              <w:t>медицинской сестры</w:t>
            </w:r>
            <w:r w:rsidR="00113792">
              <w:rPr>
                <w:rFonts w:ascii="Times New Roman" w:hAnsi="Times New Roman" w:cs="Times New Roman"/>
                <w:sz w:val="24"/>
                <w:szCs w:val="24"/>
              </w:rPr>
              <w:t xml:space="preserve"> по массажу</w:t>
            </w:r>
            <w:bookmarkStart w:id="0" w:name="_GoBack"/>
            <w:bookmarkEnd w:id="0"/>
            <w:r w:rsidR="00113792" w:rsidRPr="0011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8B1" w:rsidRPr="00113792" w:rsidRDefault="00F418B1" w:rsidP="00A7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F418B1" w:rsidRPr="00113792" w:rsidRDefault="00F418B1" w:rsidP="003C2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b/>
                <w:sz w:val="24"/>
                <w:szCs w:val="24"/>
              </w:rPr>
              <w:t>Блок 4.  Сроки</w:t>
            </w:r>
          </w:p>
          <w:p w:rsidR="00D9207F" w:rsidRPr="00113792" w:rsidRDefault="00D9207F" w:rsidP="00D9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1. Согласование паспорта </w:t>
            </w:r>
            <w:proofErr w:type="spellStart"/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-проекта – </w:t>
            </w:r>
            <w:r w:rsidR="00D3351E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56DCE" w:rsidRPr="001137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627D" w:rsidRPr="00113792"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  <w:r w:rsidR="00D3351E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7627D" w:rsidRPr="001137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627D" w:rsidRPr="00113792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  <w:p w:rsidR="00D9207F" w:rsidRPr="00113792" w:rsidRDefault="00D9207F" w:rsidP="00D9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2. Картирован</w:t>
            </w:r>
            <w:r w:rsidR="00956DCE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ие текущего состояния- с </w:t>
            </w:r>
            <w:r w:rsidR="00A7627D" w:rsidRPr="00113792"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  <w:r w:rsidR="00D3351E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7627D" w:rsidRPr="00113792">
              <w:rPr>
                <w:rFonts w:ascii="Times New Roman" w:hAnsi="Times New Roman" w:cs="Times New Roman"/>
                <w:sz w:val="24"/>
                <w:szCs w:val="24"/>
              </w:rPr>
              <w:t>18.02.22</w:t>
            </w:r>
          </w:p>
          <w:p w:rsidR="00D9207F" w:rsidRPr="00113792" w:rsidRDefault="00D9207F" w:rsidP="00D9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3.Анализ проблем и потерь-  с </w:t>
            </w:r>
            <w:r w:rsidR="008B73D8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21.02.22 </w:t>
            </w:r>
            <w:r w:rsidR="00956DCE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B73D8" w:rsidRPr="00113792">
              <w:rPr>
                <w:rFonts w:ascii="Times New Roman" w:hAnsi="Times New Roman" w:cs="Times New Roman"/>
                <w:sz w:val="24"/>
                <w:szCs w:val="24"/>
              </w:rPr>
              <w:t>28.02.22</w:t>
            </w:r>
          </w:p>
          <w:p w:rsidR="00D9207F" w:rsidRPr="00113792" w:rsidRDefault="00D9207F" w:rsidP="00D9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4. Составление карты целевого состояния- с </w:t>
            </w:r>
            <w:r w:rsidR="008B73D8" w:rsidRPr="00113792">
              <w:rPr>
                <w:rFonts w:ascii="Times New Roman" w:hAnsi="Times New Roman" w:cs="Times New Roman"/>
                <w:sz w:val="24"/>
                <w:szCs w:val="24"/>
              </w:rPr>
              <w:t>01.03.22</w:t>
            </w: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B73D8" w:rsidRPr="00113792">
              <w:rPr>
                <w:rFonts w:ascii="Times New Roman" w:hAnsi="Times New Roman" w:cs="Times New Roman"/>
                <w:sz w:val="24"/>
                <w:szCs w:val="24"/>
              </w:rPr>
              <w:t>04.03.22</w:t>
            </w:r>
          </w:p>
          <w:p w:rsidR="00D9207F" w:rsidRPr="00113792" w:rsidRDefault="00D9207F" w:rsidP="00D9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5.Разработк</w:t>
            </w:r>
            <w:r w:rsidR="00D3351E"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а плана мероприятий -  с </w:t>
            </w:r>
            <w:r w:rsidR="008B73D8" w:rsidRPr="00113792">
              <w:rPr>
                <w:rFonts w:ascii="Times New Roman" w:hAnsi="Times New Roman" w:cs="Times New Roman"/>
                <w:sz w:val="24"/>
                <w:szCs w:val="24"/>
              </w:rPr>
              <w:t>07.03.22 по 18.03.22</w:t>
            </w:r>
          </w:p>
          <w:p w:rsidR="00D9207F" w:rsidRPr="00113792" w:rsidRDefault="00D9207F" w:rsidP="00D9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6. Защита плана мероприятий перед заказчиком – </w:t>
            </w:r>
            <w:r w:rsidR="008B73D8" w:rsidRPr="00113792">
              <w:rPr>
                <w:rFonts w:ascii="Times New Roman" w:hAnsi="Times New Roman" w:cs="Times New Roman"/>
                <w:sz w:val="24"/>
                <w:szCs w:val="24"/>
              </w:rPr>
              <w:t>с 21.03.22 по 23.03.22</w:t>
            </w:r>
          </w:p>
          <w:p w:rsidR="00D9207F" w:rsidRPr="00113792" w:rsidRDefault="00D9207F" w:rsidP="00D9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7.Внедрение улучшений – с </w:t>
            </w:r>
            <w:r w:rsidR="008B73D8" w:rsidRPr="00113792">
              <w:rPr>
                <w:rFonts w:ascii="Times New Roman" w:hAnsi="Times New Roman" w:cs="Times New Roman"/>
                <w:sz w:val="24"/>
                <w:szCs w:val="24"/>
              </w:rPr>
              <w:t>24.03.22</w:t>
            </w: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B73D8" w:rsidRPr="00113792">
              <w:rPr>
                <w:rFonts w:ascii="Times New Roman" w:hAnsi="Times New Roman" w:cs="Times New Roman"/>
                <w:sz w:val="24"/>
                <w:szCs w:val="24"/>
              </w:rPr>
              <w:t>31.03.22</w:t>
            </w:r>
          </w:p>
          <w:p w:rsidR="00D9207F" w:rsidRPr="00113792" w:rsidRDefault="008B73D8" w:rsidP="00D9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8. Мониторинг результатов - с 01.04.22 по 15.04.22</w:t>
            </w:r>
          </w:p>
          <w:p w:rsidR="00D9207F" w:rsidRPr="00113792" w:rsidRDefault="00D9207F" w:rsidP="00D9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9. Закрытие </w:t>
            </w:r>
            <w:proofErr w:type="spellStart"/>
            <w:r w:rsidRPr="00113792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-проекта- </w:t>
            </w:r>
            <w:r w:rsidR="008B73D8" w:rsidRPr="00113792">
              <w:rPr>
                <w:rFonts w:ascii="Times New Roman" w:hAnsi="Times New Roman" w:cs="Times New Roman"/>
                <w:sz w:val="24"/>
                <w:szCs w:val="24"/>
              </w:rPr>
              <w:t>18.04.22</w:t>
            </w:r>
          </w:p>
          <w:p w:rsidR="00F418B1" w:rsidRPr="00113792" w:rsidRDefault="00D9207F" w:rsidP="008B7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92">
              <w:rPr>
                <w:rFonts w:ascii="Times New Roman" w:hAnsi="Times New Roman" w:cs="Times New Roman"/>
                <w:sz w:val="24"/>
                <w:szCs w:val="24"/>
              </w:rPr>
              <w:t xml:space="preserve">10.Мониторинг стабильности достигнутых результатов с </w:t>
            </w:r>
            <w:r w:rsidR="008B73D8" w:rsidRPr="00113792">
              <w:rPr>
                <w:rFonts w:ascii="Times New Roman" w:hAnsi="Times New Roman" w:cs="Times New Roman"/>
                <w:sz w:val="24"/>
                <w:szCs w:val="24"/>
              </w:rPr>
              <w:t>19.04.22 по 19.05.22</w:t>
            </w:r>
          </w:p>
        </w:tc>
      </w:tr>
    </w:tbl>
    <w:p w:rsidR="00A07E2B" w:rsidRDefault="00A07E2B" w:rsidP="00D67121"/>
    <w:sectPr w:rsidR="00A07E2B" w:rsidSect="00A7627D">
      <w:pgSz w:w="16838" w:h="11906" w:orient="landscape"/>
      <w:pgMar w:top="426" w:right="567" w:bottom="142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BC74C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8170F" w16cex:dateUtc="2020-04-20T0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C74CD5" w16cid:durableId="224817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430"/>
    <w:multiLevelType w:val="hybridMultilevel"/>
    <w:tmpl w:val="7302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8B1"/>
    <w:rsid w:val="00006E2C"/>
    <w:rsid w:val="00010103"/>
    <w:rsid w:val="00011B72"/>
    <w:rsid w:val="000139D8"/>
    <w:rsid w:val="000273A5"/>
    <w:rsid w:val="00043196"/>
    <w:rsid w:val="0004623C"/>
    <w:rsid w:val="000674BA"/>
    <w:rsid w:val="00073CE0"/>
    <w:rsid w:val="00083DDA"/>
    <w:rsid w:val="000A5270"/>
    <w:rsid w:val="000C46EF"/>
    <w:rsid w:val="000C6EA8"/>
    <w:rsid w:val="000D0676"/>
    <w:rsid w:val="000D2D57"/>
    <w:rsid w:val="000F3D05"/>
    <w:rsid w:val="000F5873"/>
    <w:rsid w:val="000F7B7F"/>
    <w:rsid w:val="00100590"/>
    <w:rsid w:val="00103DAB"/>
    <w:rsid w:val="001075AE"/>
    <w:rsid w:val="00113792"/>
    <w:rsid w:val="00114A0F"/>
    <w:rsid w:val="00136758"/>
    <w:rsid w:val="0013737E"/>
    <w:rsid w:val="00142C5B"/>
    <w:rsid w:val="001664D2"/>
    <w:rsid w:val="0017020A"/>
    <w:rsid w:val="0017088A"/>
    <w:rsid w:val="001717DD"/>
    <w:rsid w:val="0019257E"/>
    <w:rsid w:val="00195361"/>
    <w:rsid w:val="001B26AF"/>
    <w:rsid w:val="001B3ECE"/>
    <w:rsid w:val="001C5C66"/>
    <w:rsid w:val="001D5750"/>
    <w:rsid w:val="001D64B2"/>
    <w:rsid w:val="001E25A6"/>
    <w:rsid w:val="002252C0"/>
    <w:rsid w:val="002328BB"/>
    <w:rsid w:val="00235B96"/>
    <w:rsid w:val="00246126"/>
    <w:rsid w:val="002470DC"/>
    <w:rsid w:val="002575C8"/>
    <w:rsid w:val="0027615C"/>
    <w:rsid w:val="00283313"/>
    <w:rsid w:val="00285CD0"/>
    <w:rsid w:val="00286BB1"/>
    <w:rsid w:val="002A0690"/>
    <w:rsid w:val="002A6002"/>
    <w:rsid w:val="002A6E61"/>
    <w:rsid w:val="002B61E5"/>
    <w:rsid w:val="002D06FD"/>
    <w:rsid w:val="002E4B89"/>
    <w:rsid w:val="002E6AD3"/>
    <w:rsid w:val="002E6D24"/>
    <w:rsid w:val="002F013C"/>
    <w:rsid w:val="002F48A8"/>
    <w:rsid w:val="003144D3"/>
    <w:rsid w:val="00325B93"/>
    <w:rsid w:val="00361DBC"/>
    <w:rsid w:val="00366188"/>
    <w:rsid w:val="00372DF8"/>
    <w:rsid w:val="0038798A"/>
    <w:rsid w:val="0039236A"/>
    <w:rsid w:val="00392749"/>
    <w:rsid w:val="003A49EF"/>
    <w:rsid w:val="003B0F5C"/>
    <w:rsid w:val="003C12F8"/>
    <w:rsid w:val="003C4FC6"/>
    <w:rsid w:val="003D032B"/>
    <w:rsid w:val="003E027A"/>
    <w:rsid w:val="003E579C"/>
    <w:rsid w:val="003E76D1"/>
    <w:rsid w:val="004030AC"/>
    <w:rsid w:val="00407EF6"/>
    <w:rsid w:val="00451C69"/>
    <w:rsid w:val="004571A6"/>
    <w:rsid w:val="00457A22"/>
    <w:rsid w:val="00460566"/>
    <w:rsid w:val="0046773E"/>
    <w:rsid w:val="0047088A"/>
    <w:rsid w:val="0048460B"/>
    <w:rsid w:val="004964E3"/>
    <w:rsid w:val="004A070A"/>
    <w:rsid w:val="004B202E"/>
    <w:rsid w:val="004C6C91"/>
    <w:rsid w:val="004C7CF6"/>
    <w:rsid w:val="004F5F8F"/>
    <w:rsid w:val="00504C81"/>
    <w:rsid w:val="00513927"/>
    <w:rsid w:val="00521DFB"/>
    <w:rsid w:val="005432E2"/>
    <w:rsid w:val="00564BE2"/>
    <w:rsid w:val="00565394"/>
    <w:rsid w:val="00576460"/>
    <w:rsid w:val="00590BC4"/>
    <w:rsid w:val="00594C6C"/>
    <w:rsid w:val="00595A92"/>
    <w:rsid w:val="005A66A9"/>
    <w:rsid w:val="005B1E9E"/>
    <w:rsid w:val="005B7B8E"/>
    <w:rsid w:val="00610CA1"/>
    <w:rsid w:val="00615747"/>
    <w:rsid w:val="00621292"/>
    <w:rsid w:val="00621989"/>
    <w:rsid w:val="00637CDE"/>
    <w:rsid w:val="00646A29"/>
    <w:rsid w:val="00652666"/>
    <w:rsid w:val="00656508"/>
    <w:rsid w:val="006618D1"/>
    <w:rsid w:val="00671F80"/>
    <w:rsid w:val="006963B7"/>
    <w:rsid w:val="00696CE8"/>
    <w:rsid w:val="006A51F3"/>
    <w:rsid w:val="006B5286"/>
    <w:rsid w:val="006B7A60"/>
    <w:rsid w:val="006D1928"/>
    <w:rsid w:val="006D3588"/>
    <w:rsid w:val="006D79F9"/>
    <w:rsid w:val="006E3DF8"/>
    <w:rsid w:val="006F256E"/>
    <w:rsid w:val="006F3710"/>
    <w:rsid w:val="00714476"/>
    <w:rsid w:val="00716041"/>
    <w:rsid w:val="007258BB"/>
    <w:rsid w:val="00735082"/>
    <w:rsid w:val="00743456"/>
    <w:rsid w:val="007650E6"/>
    <w:rsid w:val="0079467B"/>
    <w:rsid w:val="007A271F"/>
    <w:rsid w:val="007A4A16"/>
    <w:rsid w:val="007A4BA5"/>
    <w:rsid w:val="00817249"/>
    <w:rsid w:val="00817BF1"/>
    <w:rsid w:val="0082360E"/>
    <w:rsid w:val="00827BB6"/>
    <w:rsid w:val="008315EA"/>
    <w:rsid w:val="00834057"/>
    <w:rsid w:val="0083444E"/>
    <w:rsid w:val="00840A03"/>
    <w:rsid w:val="008427DB"/>
    <w:rsid w:val="008516AB"/>
    <w:rsid w:val="008662B2"/>
    <w:rsid w:val="00893551"/>
    <w:rsid w:val="00893DC6"/>
    <w:rsid w:val="008A5E25"/>
    <w:rsid w:val="008A7292"/>
    <w:rsid w:val="008B73D8"/>
    <w:rsid w:val="008C049B"/>
    <w:rsid w:val="008C4C04"/>
    <w:rsid w:val="008E6252"/>
    <w:rsid w:val="008F7F25"/>
    <w:rsid w:val="00923822"/>
    <w:rsid w:val="00924702"/>
    <w:rsid w:val="009462E5"/>
    <w:rsid w:val="00955B95"/>
    <w:rsid w:val="00956DCE"/>
    <w:rsid w:val="00956DE2"/>
    <w:rsid w:val="009578E0"/>
    <w:rsid w:val="00975685"/>
    <w:rsid w:val="00985096"/>
    <w:rsid w:val="00985ECE"/>
    <w:rsid w:val="009B2A0B"/>
    <w:rsid w:val="009C3830"/>
    <w:rsid w:val="009D33B9"/>
    <w:rsid w:val="009D4EF0"/>
    <w:rsid w:val="009D5400"/>
    <w:rsid w:val="009E296F"/>
    <w:rsid w:val="009E48F9"/>
    <w:rsid w:val="009F71CC"/>
    <w:rsid w:val="00A02DAE"/>
    <w:rsid w:val="00A07E2B"/>
    <w:rsid w:val="00A110E6"/>
    <w:rsid w:val="00A311DF"/>
    <w:rsid w:val="00A32BE3"/>
    <w:rsid w:val="00A342B6"/>
    <w:rsid w:val="00A47F76"/>
    <w:rsid w:val="00A51656"/>
    <w:rsid w:val="00A5408B"/>
    <w:rsid w:val="00A57FE3"/>
    <w:rsid w:val="00A7627D"/>
    <w:rsid w:val="00A91B77"/>
    <w:rsid w:val="00AB2FFB"/>
    <w:rsid w:val="00AB587F"/>
    <w:rsid w:val="00AC33E0"/>
    <w:rsid w:val="00AD0D4E"/>
    <w:rsid w:val="00AD1215"/>
    <w:rsid w:val="00AD2D4A"/>
    <w:rsid w:val="00AE17FA"/>
    <w:rsid w:val="00AE2397"/>
    <w:rsid w:val="00AF00B7"/>
    <w:rsid w:val="00AF12CA"/>
    <w:rsid w:val="00AF4940"/>
    <w:rsid w:val="00AF5224"/>
    <w:rsid w:val="00B00C66"/>
    <w:rsid w:val="00B10A59"/>
    <w:rsid w:val="00B17571"/>
    <w:rsid w:val="00B33304"/>
    <w:rsid w:val="00B37617"/>
    <w:rsid w:val="00B5197E"/>
    <w:rsid w:val="00B71D34"/>
    <w:rsid w:val="00B80203"/>
    <w:rsid w:val="00B92C1F"/>
    <w:rsid w:val="00BA01C8"/>
    <w:rsid w:val="00BA3D3F"/>
    <w:rsid w:val="00BB0B7C"/>
    <w:rsid w:val="00BB242E"/>
    <w:rsid w:val="00BB44C2"/>
    <w:rsid w:val="00BC7091"/>
    <w:rsid w:val="00BE15B1"/>
    <w:rsid w:val="00BF3551"/>
    <w:rsid w:val="00BF512C"/>
    <w:rsid w:val="00C14FF7"/>
    <w:rsid w:val="00C17CB7"/>
    <w:rsid w:val="00C24BF9"/>
    <w:rsid w:val="00C33FD8"/>
    <w:rsid w:val="00C44E2B"/>
    <w:rsid w:val="00C64910"/>
    <w:rsid w:val="00C6668A"/>
    <w:rsid w:val="00C77B56"/>
    <w:rsid w:val="00CA08E9"/>
    <w:rsid w:val="00CA2D64"/>
    <w:rsid w:val="00CA60A1"/>
    <w:rsid w:val="00CD2D7A"/>
    <w:rsid w:val="00CE5EC7"/>
    <w:rsid w:val="00CF3D03"/>
    <w:rsid w:val="00D03028"/>
    <w:rsid w:val="00D031D3"/>
    <w:rsid w:val="00D04C60"/>
    <w:rsid w:val="00D10033"/>
    <w:rsid w:val="00D12E86"/>
    <w:rsid w:val="00D152D8"/>
    <w:rsid w:val="00D15F2F"/>
    <w:rsid w:val="00D26397"/>
    <w:rsid w:val="00D333A9"/>
    <w:rsid w:val="00D3351E"/>
    <w:rsid w:val="00D45B8D"/>
    <w:rsid w:val="00D607D8"/>
    <w:rsid w:val="00D624C3"/>
    <w:rsid w:val="00D62E1A"/>
    <w:rsid w:val="00D6400C"/>
    <w:rsid w:val="00D64A02"/>
    <w:rsid w:val="00D6625A"/>
    <w:rsid w:val="00D67121"/>
    <w:rsid w:val="00D81761"/>
    <w:rsid w:val="00D9207F"/>
    <w:rsid w:val="00DB29EC"/>
    <w:rsid w:val="00DB34BD"/>
    <w:rsid w:val="00DB619A"/>
    <w:rsid w:val="00DC55C8"/>
    <w:rsid w:val="00DC7D8C"/>
    <w:rsid w:val="00DF128F"/>
    <w:rsid w:val="00E15668"/>
    <w:rsid w:val="00E20090"/>
    <w:rsid w:val="00E21351"/>
    <w:rsid w:val="00E25A1F"/>
    <w:rsid w:val="00E50ED8"/>
    <w:rsid w:val="00E52C09"/>
    <w:rsid w:val="00E543D3"/>
    <w:rsid w:val="00E84B5C"/>
    <w:rsid w:val="00E9765D"/>
    <w:rsid w:val="00E97A50"/>
    <w:rsid w:val="00EA061F"/>
    <w:rsid w:val="00EB61B1"/>
    <w:rsid w:val="00EB64CB"/>
    <w:rsid w:val="00EC4270"/>
    <w:rsid w:val="00ED0794"/>
    <w:rsid w:val="00ED348A"/>
    <w:rsid w:val="00ED6AEC"/>
    <w:rsid w:val="00EF0076"/>
    <w:rsid w:val="00F22C1B"/>
    <w:rsid w:val="00F418B1"/>
    <w:rsid w:val="00F44D32"/>
    <w:rsid w:val="00F46D3C"/>
    <w:rsid w:val="00F56072"/>
    <w:rsid w:val="00F56637"/>
    <w:rsid w:val="00F66D0F"/>
    <w:rsid w:val="00F74EBF"/>
    <w:rsid w:val="00FA5C23"/>
    <w:rsid w:val="00FA7533"/>
    <w:rsid w:val="00FB47B0"/>
    <w:rsid w:val="00FB5609"/>
    <w:rsid w:val="00FC73AE"/>
    <w:rsid w:val="00FE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8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47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640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640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6400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640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6400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4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400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1</cp:lastModifiedBy>
  <cp:revision>28</cp:revision>
  <cp:lastPrinted>2022-03-14T03:37:00Z</cp:lastPrinted>
  <dcterms:created xsi:type="dcterms:W3CDTF">2019-11-13T11:11:00Z</dcterms:created>
  <dcterms:modified xsi:type="dcterms:W3CDTF">2022-03-14T10:25:00Z</dcterms:modified>
</cp:coreProperties>
</file>